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4A0E900D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 w:rsidR="002537EC">
        <w:rPr>
          <w:rFonts w:ascii="HfW cursive bold" w:hAnsi="HfW cursive bold"/>
          <w:sz w:val="28"/>
          <w:szCs w:val="28"/>
          <w:u w:val="single"/>
        </w:rPr>
        <w:t>1  4</w:t>
      </w:r>
      <w:proofErr w:type="gramEnd"/>
      <w:r w:rsidR="002537EC">
        <w:rPr>
          <w:rFonts w:ascii="HfW cursive bold" w:hAnsi="HfW cursive bold"/>
          <w:sz w:val="28"/>
          <w:szCs w:val="28"/>
          <w:u w:val="single"/>
        </w:rPr>
        <w:t>/1/22</w:t>
      </w:r>
    </w:p>
    <w:p w14:paraId="3835AA46" w14:textId="181578DB" w:rsidR="00B92D5C" w:rsidRDefault="002537EC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Unit 12</w:t>
      </w:r>
    </w:p>
    <w:p w14:paraId="0268A889" w14:textId="4FEE3D63" w:rsidR="00C47045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regular</w:t>
      </w:r>
      <w:proofErr w:type="gramEnd"/>
    </w:p>
    <w:p w14:paraId="01B5D6B6" w14:textId="60DE2E33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2411D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regular</w:t>
      </w:r>
      <w:proofErr w:type="gramEnd"/>
    </w:p>
    <w:p w14:paraId="469F57E2" w14:textId="5694999E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relevant</w:t>
      </w:r>
      <w:proofErr w:type="gramEnd"/>
    </w:p>
    <w:p w14:paraId="1DD62468" w14:textId="4C855E9F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2411D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relevant</w:t>
      </w:r>
      <w:proofErr w:type="gramEnd"/>
    </w:p>
    <w:p w14:paraId="338BC8F6" w14:textId="3254810F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responsible</w:t>
      </w:r>
      <w:proofErr w:type="gramEnd"/>
    </w:p>
    <w:p w14:paraId="6EE7FA8E" w14:textId="707D6049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2411D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sz w:val="40"/>
          <w:szCs w:val="40"/>
        </w:rPr>
        <w:t>responsible</w:t>
      </w:r>
      <w:proofErr w:type="gramEnd"/>
    </w:p>
    <w:p w14:paraId="14E3B5FA" w14:textId="04596234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resistible</w:t>
      </w:r>
      <w:proofErr w:type="gramEnd"/>
    </w:p>
    <w:p w14:paraId="74191CEF" w14:textId="46CCF3F2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proofErr w:type="spellStart"/>
      <w:proofErr w:type="gramStart"/>
      <w:r w:rsidRPr="0062411D">
        <w:rPr>
          <w:rFonts w:ascii="HfW cursive bold" w:hAnsi="HfW cursive bold"/>
          <w:color w:val="FF0000"/>
          <w:sz w:val="40"/>
          <w:szCs w:val="40"/>
        </w:rPr>
        <w:t>ir</w:t>
      </w:r>
      <w:bookmarkEnd w:id="0"/>
      <w:r>
        <w:rPr>
          <w:rFonts w:ascii="HfW cursive bold" w:hAnsi="HfW cursive bold"/>
          <w:sz w:val="40"/>
          <w:szCs w:val="40"/>
        </w:rPr>
        <w:t>risistible</w:t>
      </w:r>
      <w:proofErr w:type="spellEnd"/>
      <w:proofErr w:type="gramEnd"/>
    </w:p>
    <w:p w14:paraId="3E20D382" w14:textId="77777777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</w:p>
    <w:p w14:paraId="4ABE2489" w14:textId="77777777" w:rsidR="0062411D" w:rsidRDefault="0062411D" w:rsidP="00B92D5C">
      <w:pPr>
        <w:jc w:val="center"/>
        <w:rPr>
          <w:rFonts w:ascii="HfW cursive bold" w:hAnsi="HfW cursive bold"/>
          <w:sz w:val="40"/>
          <w:szCs w:val="40"/>
        </w:rPr>
      </w:pPr>
    </w:p>
    <w:p w14:paraId="23D48FCF" w14:textId="0E992E7D" w:rsidR="00B92D5C" w:rsidRDefault="00B92D5C" w:rsidP="00B92D5C">
      <w:pPr>
        <w:jc w:val="center"/>
        <w:rPr>
          <w:rFonts w:ascii="HfW cursive bold" w:hAnsi="HfW cursive bold"/>
          <w:sz w:val="40"/>
          <w:szCs w:val="40"/>
        </w:rPr>
      </w:pPr>
    </w:p>
    <w:p w14:paraId="3981975C" w14:textId="77777777" w:rsidR="00B92D5C" w:rsidRDefault="00B92D5C" w:rsidP="00B92D5C">
      <w:pPr>
        <w:jc w:val="center"/>
        <w:rPr>
          <w:rFonts w:ascii="HfW cursive bold" w:hAnsi="HfW cursive bold"/>
          <w:sz w:val="40"/>
          <w:szCs w:val="40"/>
        </w:rPr>
      </w:pPr>
    </w:p>
    <w:p w14:paraId="48A870DA" w14:textId="77777777" w:rsidR="00C47045" w:rsidRDefault="00C47045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796BA9E" w14:textId="79A14F91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B0F126B" w14:textId="7777777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2B0C18F3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80AF4F4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03801"/>
    <w:rsid w:val="00214A8A"/>
    <w:rsid w:val="002537EC"/>
    <w:rsid w:val="002F036E"/>
    <w:rsid w:val="00335816"/>
    <w:rsid w:val="003A26A5"/>
    <w:rsid w:val="003B0FB6"/>
    <w:rsid w:val="003B2AF5"/>
    <w:rsid w:val="003F5186"/>
    <w:rsid w:val="00423163"/>
    <w:rsid w:val="004462FF"/>
    <w:rsid w:val="005066CC"/>
    <w:rsid w:val="005213B6"/>
    <w:rsid w:val="00570D22"/>
    <w:rsid w:val="00576BC8"/>
    <w:rsid w:val="005A281C"/>
    <w:rsid w:val="005A2A2B"/>
    <w:rsid w:val="0062411D"/>
    <w:rsid w:val="006379A6"/>
    <w:rsid w:val="006568CC"/>
    <w:rsid w:val="006C672C"/>
    <w:rsid w:val="00736A86"/>
    <w:rsid w:val="007618C3"/>
    <w:rsid w:val="007670FE"/>
    <w:rsid w:val="00780F6D"/>
    <w:rsid w:val="00786815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92D5C"/>
    <w:rsid w:val="00BA1C3A"/>
    <w:rsid w:val="00BE0644"/>
    <w:rsid w:val="00BF4F9C"/>
    <w:rsid w:val="00C44A6D"/>
    <w:rsid w:val="00C47045"/>
    <w:rsid w:val="00C71037"/>
    <w:rsid w:val="00C75D45"/>
    <w:rsid w:val="00CA4A2D"/>
    <w:rsid w:val="00D06FBD"/>
    <w:rsid w:val="00D21276"/>
    <w:rsid w:val="00D229A6"/>
    <w:rsid w:val="00D7428A"/>
    <w:rsid w:val="00DB56FE"/>
    <w:rsid w:val="00E522A7"/>
    <w:rsid w:val="00E53712"/>
    <w:rsid w:val="00E65DF3"/>
    <w:rsid w:val="00EA344A"/>
    <w:rsid w:val="00EA511D"/>
    <w:rsid w:val="00ED4C0B"/>
    <w:rsid w:val="00EE1B4E"/>
    <w:rsid w:val="00EE562A"/>
    <w:rsid w:val="00F21A2C"/>
    <w:rsid w:val="00FB447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2022-01-02T12:13:00Z</dcterms:created>
  <dcterms:modified xsi:type="dcterms:W3CDTF">2022-01-02T12:13:00Z</dcterms:modified>
</cp:coreProperties>
</file>